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E0E5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105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639D9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82561,95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639D9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320315,68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639D9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160248,19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C639D9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106711,55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639D9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53355,94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639D9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305682,85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639D9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305682,85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305682,85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639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97194,78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F28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79838,43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F28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79904,04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3F28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44991,00</w:t>
            </w:r>
          </w:p>
        </w:tc>
      </w:tr>
      <w:tr w:rsidR="009A6466" w:rsidRPr="00D55AFD" w:rsidTr="00903F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кровли, м</w:t>
            </w:r>
            <w:proofErr w:type="gram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bCs/>
                <w:sz w:val="24"/>
                <w:szCs w:val="24"/>
              </w:rPr>
              <w:t>18400</w:t>
            </w:r>
          </w:p>
        </w:tc>
      </w:tr>
      <w:tr w:rsidR="009A6466" w:rsidRPr="00D55AFD" w:rsidTr="00903F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proofErr w:type="gram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bCs/>
                <w:sz w:val="24"/>
                <w:szCs w:val="24"/>
              </w:rPr>
              <w:t>85551,04</w:t>
            </w:r>
          </w:p>
        </w:tc>
      </w:tr>
      <w:tr w:rsidR="009A6466" w:rsidRPr="00D55AFD" w:rsidTr="00E67EF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Зсмена</w:t>
            </w:r>
            <w:proofErr w:type="spell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 кранов, </w:t>
            </w:r>
            <w:proofErr w:type="spell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bCs/>
                <w:sz w:val="24"/>
                <w:szCs w:val="24"/>
              </w:rPr>
              <w:t>10646,8</w:t>
            </w:r>
          </w:p>
        </w:tc>
      </w:tr>
      <w:tr w:rsidR="009A6466" w:rsidRPr="00D55AFD" w:rsidTr="00E67EF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bCs/>
                <w:sz w:val="24"/>
                <w:szCs w:val="24"/>
              </w:rPr>
              <w:t>13819,68</w:t>
            </w:r>
          </w:p>
        </w:tc>
      </w:tr>
      <w:tr w:rsidR="009A6466" w:rsidRPr="00D55AFD" w:rsidTr="00E67EF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Сустановка</w:t>
            </w:r>
            <w:proofErr w:type="spell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соединенеий</w:t>
            </w:r>
            <w:proofErr w:type="spellEnd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bCs/>
                <w:sz w:val="24"/>
                <w:szCs w:val="24"/>
              </w:rPr>
              <w:t>10049,6</w:t>
            </w:r>
          </w:p>
        </w:tc>
      </w:tr>
      <w:tr w:rsidR="009A6466" w:rsidRPr="00D55AFD" w:rsidTr="00E67EF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sz w:val="24"/>
                <w:szCs w:val="24"/>
              </w:rPr>
              <w:t xml:space="preserve">Смена трубопровода, </w:t>
            </w:r>
            <w:proofErr w:type="gramStart"/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bCs/>
                <w:sz w:val="24"/>
                <w:szCs w:val="24"/>
              </w:rPr>
              <w:t>3310,35</w:t>
            </w:r>
          </w:p>
        </w:tc>
      </w:tr>
      <w:tr w:rsidR="009A6466" w:rsidRPr="00D55AFD" w:rsidTr="00615F6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Установка прожектора перед подъездом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bCs/>
                <w:sz w:val="24"/>
                <w:szCs w:val="24"/>
              </w:rPr>
              <w:t>1062,6</w:t>
            </w:r>
          </w:p>
        </w:tc>
      </w:tr>
      <w:tr w:rsidR="009A6466" w:rsidRPr="00D55AFD" w:rsidTr="00615F6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A6466" w:rsidRPr="009A6466" w:rsidRDefault="009A6466" w:rsidP="009A646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466">
              <w:rPr>
                <w:rFonts w:ascii="Times New Roman" w:hAnsi="Times New Roman" w:cs="Times New Roman"/>
                <w:bCs/>
                <w:sz w:val="24"/>
                <w:szCs w:val="24"/>
              </w:rPr>
              <w:t>1380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Default="009A6466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A6466" w:rsidRPr="00C756F5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348953,54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466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466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E31E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418448,39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A6466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E31E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418448,39</w:t>
            </w:r>
          </w:p>
        </w:tc>
      </w:tr>
      <w:tr w:rsidR="009A6466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6462C2" w:rsidRDefault="00E31E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562794,80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466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A6466" w:rsidRPr="00D55AFD" w:rsidRDefault="00E31E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562794,80</w:t>
            </w:r>
          </w:p>
        </w:tc>
      </w:tr>
      <w:tr w:rsidR="009A6466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E31E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107598,22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E31E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83621,53</w:t>
            </w:r>
          </w:p>
        </w:tc>
      </w:tr>
      <w:tr w:rsidR="009A646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466" w:rsidRPr="00D55AFD" w:rsidRDefault="009A646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466" w:rsidRPr="00D55AFD" w:rsidRDefault="00E31E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13976,69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107598,22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83621,53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13976,69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165350,28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130781,45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34568,83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165350,28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130781,45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34568,83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96270,39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78240,44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18029,95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96270,39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78240,44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18029,95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923396,90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846428,91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76967,99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923396,90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846428,91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76967,99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1E3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E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1E3C" w:rsidRPr="00D55AFD" w:rsidRDefault="00E31E3C" w:rsidP="00E3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3EA1"/>
    <w:rsid w:val="0011107B"/>
    <w:rsid w:val="001F0BD4"/>
    <w:rsid w:val="0022561C"/>
    <w:rsid w:val="00225B06"/>
    <w:rsid w:val="002707DC"/>
    <w:rsid w:val="002A664E"/>
    <w:rsid w:val="0031419F"/>
    <w:rsid w:val="00395D8F"/>
    <w:rsid w:val="003A0CC3"/>
    <w:rsid w:val="003B476A"/>
    <w:rsid w:val="003D1147"/>
    <w:rsid w:val="003F2881"/>
    <w:rsid w:val="00403F10"/>
    <w:rsid w:val="00427C0B"/>
    <w:rsid w:val="00461860"/>
    <w:rsid w:val="00495654"/>
    <w:rsid w:val="004B4335"/>
    <w:rsid w:val="004F2097"/>
    <w:rsid w:val="004F4096"/>
    <w:rsid w:val="00513498"/>
    <w:rsid w:val="005419D2"/>
    <w:rsid w:val="006264D3"/>
    <w:rsid w:val="00630D20"/>
    <w:rsid w:val="006462C2"/>
    <w:rsid w:val="00746BD9"/>
    <w:rsid w:val="00764FD4"/>
    <w:rsid w:val="007A62E1"/>
    <w:rsid w:val="00805D57"/>
    <w:rsid w:val="008C3A35"/>
    <w:rsid w:val="009A6466"/>
    <w:rsid w:val="009A6DB9"/>
    <w:rsid w:val="009F12E5"/>
    <w:rsid w:val="00A47A27"/>
    <w:rsid w:val="00AA3FE0"/>
    <w:rsid w:val="00AE0E55"/>
    <w:rsid w:val="00AF12EC"/>
    <w:rsid w:val="00BB30EF"/>
    <w:rsid w:val="00BB672C"/>
    <w:rsid w:val="00C639D9"/>
    <w:rsid w:val="00C756F5"/>
    <w:rsid w:val="00C816B3"/>
    <w:rsid w:val="00CA5113"/>
    <w:rsid w:val="00D55AFD"/>
    <w:rsid w:val="00DF57A1"/>
    <w:rsid w:val="00E31E3C"/>
    <w:rsid w:val="00E83471"/>
    <w:rsid w:val="00E83C5D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14</cp:revision>
  <dcterms:created xsi:type="dcterms:W3CDTF">2018-03-30T11:04:00Z</dcterms:created>
  <dcterms:modified xsi:type="dcterms:W3CDTF">2020-03-26T14:41:00Z</dcterms:modified>
</cp:coreProperties>
</file>