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86564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B0273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751B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02730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35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1212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6564C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1212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77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02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1212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77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B02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5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865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865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1212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61212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61212D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455F0" w:rsidRDefault="007751B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66514,53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61212D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865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865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BE0AEE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419095,65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5C5B30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144806,58</w:t>
            </w:r>
          </w:p>
        </w:tc>
      </w:tr>
      <w:tr w:rsidR="00015167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3D0282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96484,92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F80D48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48242,46</w:t>
            </w:r>
          </w:p>
        </w:tc>
      </w:tr>
      <w:tr w:rsidR="008656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564C" w:rsidRPr="00D55AFD" w:rsidRDefault="0086564C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656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564C" w:rsidRPr="00D55AFD" w:rsidRDefault="00B75FB3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5F3063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11881,29</w:t>
            </w:r>
          </w:p>
        </w:tc>
      </w:tr>
      <w:tr w:rsidR="008656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564C" w:rsidRPr="00D55AFD" w:rsidRDefault="000B0321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0B0321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40729,68</w:t>
            </w:r>
          </w:p>
        </w:tc>
      </w:tr>
      <w:tr w:rsidR="008656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564C" w:rsidRPr="00D55AFD" w:rsidRDefault="003D0282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3D0282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4587,00</w:t>
            </w:r>
          </w:p>
        </w:tc>
      </w:tr>
      <w:tr w:rsidR="008656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6564C" w:rsidRPr="00D55AFD" w:rsidRDefault="003D0282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6564C" w:rsidRPr="00D55AFD" w:rsidRDefault="0086564C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6564C" w:rsidRPr="00D55AFD" w:rsidRDefault="003D0282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72363,72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61212D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6D4DA9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339091,70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6D4DA9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339091,70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61212D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6D4DA9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339091,70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61212D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61212D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61212D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015167" w:rsidRPr="00D55AFD" w:rsidRDefault="006363AE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146518,48</w:t>
            </w:r>
          </w:p>
        </w:tc>
      </w:tr>
      <w:tr w:rsidR="0001516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61212D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16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220771" w:rsidRDefault="0061212D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562215" w:rsidP="0001516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74858,50</w:t>
            </w:r>
          </w:p>
        </w:tc>
      </w:tr>
      <w:tr w:rsidR="00015167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015167" w:rsidP="0001516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0771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C26439" w:rsidP="0001516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72363,72</w:t>
            </w:r>
          </w:p>
        </w:tc>
      </w:tr>
      <w:tr w:rsidR="00015167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015167" w:rsidP="0001516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0771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0B0321" w:rsidP="0001516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40729,68</w:t>
            </w:r>
          </w:p>
        </w:tc>
      </w:tr>
      <w:tr w:rsidR="00562215" w:rsidRPr="00D55AFD" w:rsidTr="0056221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220771" w:rsidRDefault="0056221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2215" w:rsidRPr="00DC27E4" w:rsidRDefault="00562215">
            <w:pPr>
              <w:rPr>
                <w:rFonts w:ascii="Times New Roman" w:hAnsi="Times New Roman" w:cs="Times New Roman"/>
                <w:color w:val="000000"/>
              </w:rPr>
            </w:pPr>
            <w:r w:rsidRPr="00DC27E4">
              <w:rPr>
                <w:rFonts w:ascii="Times New Roman" w:hAnsi="Times New Roman" w:cs="Times New Roman"/>
                <w:color w:val="000000"/>
              </w:rPr>
              <w:t xml:space="preserve">Ремонт </w:t>
            </w:r>
            <w:proofErr w:type="spellStart"/>
            <w:r w:rsidRPr="00DC27E4">
              <w:rPr>
                <w:rFonts w:ascii="Times New Roman" w:hAnsi="Times New Roman" w:cs="Times New Roman"/>
                <w:color w:val="000000"/>
              </w:rPr>
              <w:t>дверей</w:t>
            </w:r>
            <w:proofErr w:type="gramStart"/>
            <w:r w:rsidRPr="00DC27E4">
              <w:rPr>
                <w:rFonts w:ascii="Times New Roman" w:hAnsi="Times New Roman" w:cs="Times New Roman"/>
                <w:color w:val="000000"/>
              </w:rPr>
              <w:t>,ш</w:t>
            </w:r>
            <w:proofErr w:type="gramEnd"/>
            <w:r w:rsidRPr="00DC27E4">
              <w:rPr>
                <w:rFonts w:ascii="Times New Roman" w:hAnsi="Times New Roman" w:cs="Times New Roman"/>
                <w:color w:val="000000"/>
              </w:rP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2215" w:rsidRPr="00DC27E4" w:rsidRDefault="0056221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2215" w:rsidRPr="00DC27E4" w:rsidRDefault="0056221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27E4">
              <w:rPr>
                <w:rFonts w:ascii="Times New Roman" w:hAnsi="Times New Roman" w:cs="Times New Roman"/>
                <w:bCs/>
              </w:rPr>
              <w:t>221,00</w:t>
            </w:r>
          </w:p>
        </w:tc>
      </w:tr>
      <w:tr w:rsidR="00562215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220771" w:rsidRDefault="0056221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2215" w:rsidRPr="00DC27E4" w:rsidRDefault="00562215">
            <w:pPr>
              <w:rPr>
                <w:rFonts w:ascii="Times New Roman" w:hAnsi="Times New Roman" w:cs="Times New Roman"/>
                <w:color w:val="000000"/>
              </w:rPr>
            </w:pPr>
            <w:r w:rsidRPr="00DC27E4">
              <w:rPr>
                <w:rFonts w:ascii="Times New Roman" w:hAnsi="Times New Roman" w:cs="Times New Roman"/>
                <w:color w:val="000000"/>
              </w:rPr>
              <w:t>Остекление</w:t>
            </w:r>
            <w:proofErr w:type="gramStart"/>
            <w:r w:rsidRPr="00DC27E4">
              <w:rPr>
                <w:rFonts w:ascii="Times New Roman" w:hAnsi="Times New Roman" w:cs="Times New Roman"/>
                <w:color w:val="000000"/>
              </w:rPr>
              <w:t>,м</w:t>
            </w:r>
            <w:proofErr w:type="gramEnd"/>
            <w:r w:rsidRPr="00DC27E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2215" w:rsidRPr="00DC27E4" w:rsidRDefault="0056221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2215" w:rsidRPr="00DC27E4" w:rsidRDefault="0056221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27E4">
              <w:rPr>
                <w:rFonts w:ascii="Times New Roman" w:hAnsi="Times New Roman" w:cs="Times New Roman"/>
                <w:bCs/>
              </w:rPr>
              <w:t>3573,50</w:t>
            </w:r>
          </w:p>
        </w:tc>
      </w:tr>
      <w:tr w:rsidR="00562215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220771" w:rsidRDefault="0056221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2215" w:rsidRPr="00DC27E4" w:rsidRDefault="00562215">
            <w:pPr>
              <w:rPr>
                <w:rFonts w:ascii="Times New Roman" w:hAnsi="Times New Roman" w:cs="Times New Roman"/>
              </w:rPr>
            </w:pPr>
            <w:r w:rsidRPr="00DC27E4">
              <w:rPr>
                <w:rFonts w:ascii="Times New Roman" w:hAnsi="Times New Roman" w:cs="Times New Roman"/>
              </w:rPr>
              <w:t xml:space="preserve">Герметизация швов, </w:t>
            </w:r>
            <w:proofErr w:type="gramStart"/>
            <w:r w:rsidRPr="00DC27E4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2215" w:rsidRPr="00DC27E4" w:rsidRDefault="0056221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2215" w:rsidRPr="00DC27E4" w:rsidRDefault="0056221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27E4">
              <w:rPr>
                <w:rFonts w:ascii="Times New Roman" w:hAnsi="Times New Roman" w:cs="Times New Roman"/>
                <w:bCs/>
              </w:rPr>
              <w:t>27337,60</w:t>
            </w:r>
          </w:p>
        </w:tc>
      </w:tr>
      <w:tr w:rsidR="00562215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220771" w:rsidRDefault="00562215" w:rsidP="000151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2215" w:rsidRPr="00DC27E4" w:rsidRDefault="0056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4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2215" w:rsidRPr="00DC27E4" w:rsidRDefault="0056221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2215" w:rsidRPr="00DC27E4" w:rsidRDefault="0056221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27E4">
              <w:rPr>
                <w:rFonts w:ascii="Times New Roman" w:hAnsi="Times New Roman" w:cs="Times New Roman"/>
                <w:bCs/>
              </w:rPr>
              <w:t>32811,00</w:t>
            </w:r>
          </w:p>
        </w:tc>
      </w:tr>
      <w:tr w:rsidR="00562215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220771" w:rsidRDefault="0056221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2215" w:rsidRPr="00DC27E4" w:rsidRDefault="0056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4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DC27E4">
              <w:rPr>
                <w:rFonts w:ascii="Times New Roman" w:hAnsi="Times New Roman" w:cs="Times New Roman"/>
              </w:rPr>
              <w:t>вентелей</w:t>
            </w:r>
            <w:proofErr w:type="spellEnd"/>
            <w:r w:rsidRPr="00DC27E4">
              <w:rPr>
                <w:rFonts w:ascii="Times New Roman" w:hAnsi="Times New Roman" w:cs="Times New Roman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2215" w:rsidRPr="00DC27E4" w:rsidRDefault="0056221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2215" w:rsidRPr="00DC27E4" w:rsidRDefault="0056221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27E4">
              <w:rPr>
                <w:rFonts w:ascii="Times New Roman" w:hAnsi="Times New Roman" w:cs="Times New Roman"/>
                <w:bCs/>
              </w:rPr>
              <w:t>24277,00</w:t>
            </w:r>
          </w:p>
        </w:tc>
      </w:tr>
      <w:tr w:rsidR="00562215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220771" w:rsidRDefault="0056221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2215" w:rsidRPr="00DC27E4" w:rsidRDefault="0056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4">
              <w:rPr>
                <w:rFonts w:ascii="Times New Roman" w:hAnsi="Times New Roman" w:cs="Times New Roman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2215" w:rsidRPr="00DC27E4" w:rsidRDefault="00562215" w:rsidP="00562215">
            <w:pPr>
              <w:jc w:val="center"/>
              <w:rPr>
                <w:rFonts w:ascii="Times New Roman" w:hAnsi="Times New Roman" w:cs="Times New Roman"/>
              </w:rPr>
            </w:pPr>
            <w:r w:rsidRPr="00DC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2215" w:rsidRPr="00DC27E4" w:rsidRDefault="0056221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27E4">
              <w:rPr>
                <w:rFonts w:ascii="Times New Roman" w:hAnsi="Times New Roman" w:cs="Times New Roman"/>
                <w:bCs/>
              </w:rPr>
              <w:t>5400,00</w:t>
            </w:r>
          </w:p>
        </w:tc>
      </w:tr>
      <w:tr w:rsidR="00562215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220771" w:rsidRDefault="0056221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2215" w:rsidRPr="00DC27E4" w:rsidRDefault="005622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27E4">
              <w:rPr>
                <w:rFonts w:ascii="Times New Roman" w:hAnsi="Times New Roman" w:cs="Times New Roman"/>
                <w:color w:val="000000"/>
              </w:rPr>
              <w:t>Тех</w:t>
            </w:r>
            <w:proofErr w:type="gramStart"/>
            <w:r w:rsidRPr="00DC27E4">
              <w:rPr>
                <w:rFonts w:ascii="Times New Roman" w:hAnsi="Times New Roman" w:cs="Times New Roman"/>
                <w:color w:val="000000"/>
              </w:rPr>
              <w:t>.о</w:t>
            </w:r>
            <w:proofErr w:type="gramEnd"/>
            <w:r w:rsidRPr="00DC27E4">
              <w:rPr>
                <w:rFonts w:ascii="Times New Roman" w:hAnsi="Times New Roman" w:cs="Times New Roman"/>
                <w:color w:val="000000"/>
              </w:rPr>
              <w:t>бслуж</w:t>
            </w:r>
            <w:proofErr w:type="spellEnd"/>
            <w:r w:rsidRPr="00DC27E4">
              <w:rPr>
                <w:rFonts w:ascii="Times New Roman" w:hAnsi="Times New Roman" w:cs="Times New Roman"/>
                <w:color w:val="000000"/>
              </w:rPr>
              <w:t xml:space="preserve">. и ремонт </w:t>
            </w:r>
            <w:proofErr w:type="spellStart"/>
            <w:r w:rsidRPr="00DC27E4">
              <w:rPr>
                <w:rFonts w:ascii="Times New Roman" w:hAnsi="Times New Roman" w:cs="Times New Roman"/>
                <w:color w:val="000000"/>
              </w:rPr>
              <w:t>вн.узлов</w:t>
            </w:r>
            <w:proofErr w:type="spellEnd"/>
            <w:r w:rsidRPr="00DC27E4">
              <w:rPr>
                <w:rFonts w:ascii="Times New Roman" w:hAnsi="Times New Roman" w:cs="Times New Roman"/>
                <w:color w:val="000000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2215" w:rsidRPr="00DC27E4" w:rsidRDefault="00562215" w:rsidP="00562215">
            <w:pPr>
              <w:jc w:val="center"/>
              <w:rPr>
                <w:rFonts w:ascii="Times New Roman" w:hAnsi="Times New Roman" w:cs="Times New Roman"/>
              </w:rPr>
            </w:pPr>
            <w:r w:rsidRPr="00DC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2215" w:rsidRPr="00DC27E4" w:rsidRDefault="0056221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27E4">
              <w:rPr>
                <w:rFonts w:ascii="Times New Roman" w:hAnsi="Times New Roman" w:cs="Times New Roman"/>
                <w:bCs/>
              </w:rPr>
              <w:t>17630,00</w:t>
            </w:r>
          </w:p>
        </w:tc>
      </w:tr>
      <w:tr w:rsidR="00562215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220771" w:rsidRDefault="0056221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2215" w:rsidRPr="00DC27E4" w:rsidRDefault="0056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4">
              <w:rPr>
                <w:rFonts w:ascii="Times New Roman" w:hAnsi="Times New Roman" w:cs="Times New Roman"/>
              </w:rPr>
              <w:t xml:space="preserve">Сварочные работы, </w:t>
            </w:r>
            <w:proofErr w:type="gramStart"/>
            <w:r w:rsidRPr="00DC27E4">
              <w:rPr>
                <w:rFonts w:ascii="Times New Roman" w:hAnsi="Times New Roman" w:cs="Times New Roman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2215" w:rsidRPr="00DC27E4" w:rsidRDefault="00562215" w:rsidP="00562215">
            <w:pPr>
              <w:jc w:val="center"/>
              <w:rPr>
                <w:rFonts w:ascii="Times New Roman" w:hAnsi="Times New Roman" w:cs="Times New Roman"/>
              </w:rPr>
            </w:pPr>
            <w:r w:rsidRPr="00DC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2215" w:rsidRPr="00DC27E4" w:rsidRDefault="0056221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C27E4">
              <w:rPr>
                <w:rFonts w:ascii="Times New Roman" w:hAnsi="Times New Roman" w:cs="Times New Roman"/>
                <w:bCs/>
              </w:rPr>
              <w:t>2484,88</w:t>
            </w:r>
          </w:p>
        </w:tc>
      </w:tr>
      <w:tr w:rsidR="00562215" w:rsidRPr="00D55AFD" w:rsidTr="0056221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220771" w:rsidRDefault="00562215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62215" w:rsidRPr="00DC27E4" w:rsidRDefault="00562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4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2215" w:rsidRPr="00DC27E4" w:rsidRDefault="00562215" w:rsidP="00562215">
            <w:pPr>
              <w:jc w:val="center"/>
              <w:rPr>
                <w:rFonts w:ascii="Times New Roman" w:hAnsi="Times New Roman" w:cs="Times New Roman"/>
              </w:rPr>
            </w:pPr>
            <w:r w:rsidRPr="00DC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2215" w:rsidRPr="00DC27E4" w:rsidRDefault="00562215" w:rsidP="0001516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C27E4">
              <w:rPr>
                <w:rFonts w:ascii="Times New Roman" w:hAnsi="Times New Roman" w:cs="Times New Roman"/>
                <w:bCs/>
              </w:rPr>
              <w:t>230,00</w:t>
            </w:r>
          </w:p>
        </w:tc>
      </w:tr>
      <w:tr w:rsidR="00562215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62215" w:rsidRDefault="00562215" w:rsidP="000151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2215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62215" w:rsidRPr="00AA05E5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301916,88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6221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2215" w:rsidRPr="00C24365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86624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182826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2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182826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2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D4DA9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0B473B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D4DA9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0B473B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61212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2215" w:rsidRPr="009F0A5C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9F0A5C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9F0A5C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9F0A5C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9F0A5C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D4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562215" w:rsidP="006D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497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61212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1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497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497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106,05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497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20147,23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497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86637,72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497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79591,08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497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27193,87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1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12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1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562215" w:rsidP="0061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86637,72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1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12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1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562215" w:rsidP="0061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79591,08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61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612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61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562215" w:rsidP="0061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27193,87</w:t>
            </w:r>
          </w:p>
        </w:tc>
      </w:tr>
      <w:tr w:rsidR="00562215" w:rsidRPr="00D55AFD" w:rsidTr="006D4DA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B02730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2215" w:rsidRPr="00D55AFD" w:rsidRDefault="00562215" w:rsidP="00497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15" w:rsidRPr="00D55AFD" w:rsidRDefault="00562215" w:rsidP="00497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61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61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2215" w:rsidRPr="00D55AFD" w:rsidRDefault="00562215" w:rsidP="0061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221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2215" w:rsidRPr="00D55AFD" w:rsidRDefault="00562215" w:rsidP="00612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5167"/>
    <w:rsid w:val="000257AF"/>
    <w:rsid w:val="00040903"/>
    <w:rsid w:val="000831E9"/>
    <w:rsid w:val="000B0321"/>
    <w:rsid w:val="000B473B"/>
    <w:rsid w:val="000E319C"/>
    <w:rsid w:val="0010564E"/>
    <w:rsid w:val="00120F91"/>
    <w:rsid w:val="00182826"/>
    <w:rsid w:val="001E270C"/>
    <w:rsid w:val="001F5A1E"/>
    <w:rsid w:val="00220771"/>
    <w:rsid w:val="0025774B"/>
    <w:rsid w:val="002707DC"/>
    <w:rsid w:val="00292B14"/>
    <w:rsid w:val="002A163F"/>
    <w:rsid w:val="002A5081"/>
    <w:rsid w:val="002B4AE8"/>
    <w:rsid w:val="002B5D00"/>
    <w:rsid w:val="002C0636"/>
    <w:rsid w:val="002D2217"/>
    <w:rsid w:val="002E7EC5"/>
    <w:rsid w:val="002F1A90"/>
    <w:rsid w:val="00302C78"/>
    <w:rsid w:val="003269B3"/>
    <w:rsid w:val="003502BA"/>
    <w:rsid w:val="003932C5"/>
    <w:rsid w:val="003A0CC3"/>
    <w:rsid w:val="003B476A"/>
    <w:rsid w:val="003C4C79"/>
    <w:rsid w:val="003C65F3"/>
    <w:rsid w:val="003D0282"/>
    <w:rsid w:val="003E5EBE"/>
    <w:rsid w:val="00403F10"/>
    <w:rsid w:val="00413C9B"/>
    <w:rsid w:val="00426ADF"/>
    <w:rsid w:val="00461860"/>
    <w:rsid w:val="00495654"/>
    <w:rsid w:val="004971D5"/>
    <w:rsid w:val="004D5ED5"/>
    <w:rsid w:val="004E4774"/>
    <w:rsid w:val="004F2097"/>
    <w:rsid w:val="00510BA3"/>
    <w:rsid w:val="005419D2"/>
    <w:rsid w:val="00555272"/>
    <w:rsid w:val="00562215"/>
    <w:rsid w:val="00567B0D"/>
    <w:rsid w:val="00577105"/>
    <w:rsid w:val="005C5B30"/>
    <w:rsid w:val="005D0337"/>
    <w:rsid w:val="005D5FFD"/>
    <w:rsid w:val="005F3063"/>
    <w:rsid w:val="005F4280"/>
    <w:rsid w:val="0061212D"/>
    <w:rsid w:val="0061326E"/>
    <w:rsid w:val="00622E40"/>
    <w:rsid w:val="006264D3"/>
    <w:rsid w:val="00630D20"/>
    <w:rsid w:val="006363AE"/>
    <w:rsid w:val="00692F8B"/>
    <w:rsid w:val="006B7A35"/>
    <w:rsid w:val="006C63A8"/>
    <w:rsid w:val="006D4DA9"/>
    <w:rsid w:val="006E4111"/>
    <w:rsid w:val="00764FD4"/>
    <w:rsid w:val="0076722E"/>
    <w:rsid w:val="007751B5"/>
    <w:rsid w:val="007B0D8E"/>
    <w:rsid w:val="007C787E"/>
    <w:rsid w:val="007D597F"/>
    <w:rsid w:val="007F286E"/>
    <w:rsid w:val="00813CA8"/>
    <w:rsid w:val="008562DA"/>
    <w:rsid w:val="008573D0"/>
    <w:rsid w:val="0086564C"/>
    <w:rsid w:val="0086624D"/>
    <w:rsid w:val="00870093"/>
    <w:rsid w:val="0087139A"/>
    <w:rsid w:val="008A6B23"/>
    <w:rsid w:val="008C3A35"/>
    <w:rsid w:val="008E0EF6"/>
    <w:rsid w:val="00923359"/>
    <w:rsid w:val="009716F1"/>
    <w:rsid w:val="009C4FC8"/>
    <w:rsid w:val="009F0A5C"/>
    <w:rsid w:val="009F43D9"/>
    <w:rsid w:val="00A276D3"/>
    <w:rsid w:val="00A435B1"/>
    <w:rsid w:val="00A566B4"/>
    <w:rsid w:val="00AA05E5"/>
    <w:rsid w:val="00AA4CCA"/>
    <w:rsid w:val="00AD6559"/>
    <w:rsid w:val="00B02730"/>
    <w:rsid w:val="00B525F3"/>
    <w:rsid w:val="00B66C35"/>
    <w:rsid w:val="00B75FB3"/>
    <w:rsid w:val="00B9079A"/>
    <w:rsid w:val="00BB672C"/>
    <w:rsid w:val="00BE0AEE"/>
    <w:rsid w:val="00C0610B"/>
    <w:rsid w:val="00C24365"/>
    <w:rsid w:val="00C26439"/>
    <w:rsid w:val="00C27652"/>
    <w:rsid w:val="00C444B7"/>
    <w:rsid w:val="00CA7A32"/>
    <w:rsid w:val="00CE613F"/>
    <w:rsid w:val="00CE72C0"/>
    <w:rsid w:val="00CF37CB"/>
    <w:rsid w:val="00D36F4F"/>
    <w:rsid w:val="00D455F0"/>
    <w:rsid w:val="00D55AFD"/>
    <w:rsid w:val="00D93BE5"/>
    <w:rsid w:val="00DC27E4"/>
    <w:rsid w:val="00DC28C5"/>
    <w:rsid w:val="00DF7654"/>
    <w:rsid w:val="00E750CF"/>
    <w:rsid w:val="00EB49B6"/>
    <w:rsid w:val="00ED2B5F"/>
    <w:rsid w:val="00EE7E30"/>
    <w:rsid w:val="00EF59D7"/>
    <w:rsid w:val="00EF7612"/>
    <w:rsid w:val="00F01FF7"/>
    <w:rsid w:val="00F374CE"/>
    <w:rsid w:val="00F503EC"/>
    <w:rsid w:val="00F7782C"/>
    <w:rsid w:val="00F80D48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FDF05-BC9B-415C-B143-DDCA9672F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3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60</cp:revision>
  <cp:lastPrinted>2018-05-10T13:06:00Z</cp:lastPrinted>
  <dcterms:created xsi:type="dcterms:W3CDTF">2018-01-31T12:30:00Z</dcterms:created>
  <dcterms:modified xsi:type="dcterms:W3CDTF">2022-03-22T09:53:00Z</dcterms:modified>
</cp:coreProperties>
</file>